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60F" w:rsidRPr="0004155E" w:rsidRDefault="00BB760F" w:rsidP="00BB760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741"/>
      <w:bookmarkEnd w:id="0"/>
      <w:r w:rsidRPr="0004155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</w:t>
      </w:r>
    </w:p>
    <w:p w:rsidR="00BB760F" w:rsidRPr="0004155E" w:rsidRDefault="00BB760F" w:rsidP="00BB760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</w:t>
      </w:r>
      <w:r w:rsidRPr="00041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личного подсобного хозяйства</w:t>
      </w:r>
    </w:p>
    <w:p w:rsidR="00BB760F" w:rsidRPr="0004155E" w:rsidRDefault="00BB760F" w:rsidP="00BB76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760F" w:rsidRPr="0004155E" w:rsidRDefault="00BB760F" w:rsidP="00BB76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5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1. Информационные данные</w:t>
      </w:r>
    </w:p>
    <w:p w:rsidR="00BB760F" w:rsidRPr="0004155E" w:rsidRDefault="00BB760F" w:rsidP="00BB76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760F" w:rsidRPr="0004155E" w:rsidRDefault="00BB760F" w:rsidP="00BB760F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Фамилия, имя, отчество (последнее – при наличии)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заявителя</w:t>
      </w:r>
      <w:r w:rsidRPr="00041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D71FF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(регистрации и фактического проживания):</w:t>
      </w:r>
    </w:p>
    <w:p w:rsidR="00BB760F" w:rsidRPr="0004155E" w:rsidRDefault="00BB760F" w:rsidP="00BB76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55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04155E">
        <w:rPr>
          <w:rFonts w:ascii="Times New Roman" w:eastAsia="Times New Roman" w:hAnsi="Times New Roman" w:cs="Times New Roman"/>
          <w:sz w:val="24"/>
          <w:szCs w:val="24"/>
          <w:lang w:eastAsia="ru-RU"/>
        </w:rPr>
        <w:t>___ 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Pr="0004155E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BB760F" w:rsidRPr="0004155E" w:rsidRDefault="00BB760F" w:rsidP="00BB760F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 рождения, </w:t>
      </w:r>
      <w:r w:rsidRPr="00FD7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образование: </w:t>
      </w:r>
      <w:r w:rsidRPr="0004155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04155E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BB760F" w:rsidRPr="0004155E" w:rsidRDefault="00BB760F" w:rsidP="00BB76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55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_____</w:t>
      </w:r>
    </w:p>
    <w:p w:rsidR="00BB760F" w:rsidRPr="0004155E" w:rsidRDefault="00BB760F" w:rsidP="00BB760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55E">
        <w:rPr>
          <w:rFonts w:ascii="Times New Roman" w:eastAsia="Times New Roman" w:hAnsi="Times New Roman" w:cs="Times New Roman"/>
          <w:sz w:val="24"/>
          <w:szCs w:val="24"/>
          <w:lang w:eastAsia="ru-RU"/>
        </w:rPr>
        <w:t>1.3.  Направление ведения личного подсобного хозяйства (разведение крупного и мелкого рогатого скота (указать какого), домашней птицы (указать какой), рыб, кроликов, развитие огородничества (выращивание овощей, фруктово-ягодных культур (указать) и пчеловодства): 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04155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="00492A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p w:rsidR="00BB760F" w:rsidRPr="0004155E" w:rsidRDefault="00BB760F" w:rsidP="00BB76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55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04155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p w:rsidR="00BB760F" w:rsidRPr="00F24972" w:rsidRDefault="00BB760F" w:rsidP="00BB760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4972">
        <w:rPr>
          <w:rFonts w:ascii="Times New Roman" w:eastAsia="Times New Roman" w:hAnsi="Times New Roman" w:cs="Times New Roman"/>
          <w:sz w:val="20"/>
          <w:szCs w:val="20"/>
          <w:lang w:eastAsia="ru-RU"/>
        </w:rPr>
        <w:t>(нужное записать)</w:t>
      </w:r>
    </w:p>
    <w:p w:rsidR="00BB760F" w:rsidRPr="00A03F3F" w:rsidRDefault="00BB760F" w:rsidP="00BB76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F3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A03F3F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A03F3F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BB760F" w:rsidRPr="0004155E" w:rsidRDefault="00BB760F" w:rsidP="00BB760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55E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Место ведения личного подсобного хозяйства: _________________________________________________________________________________________________________</w:t>
      </w:r>
    </w:p>
    <w:p w:rsidR="00CC47CB" w:rsidRDefault="00BB760F" w:rsidP="00BB760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55E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Наличие условий для ведени</w:t>
      </w:r>
      <w:r w:rsidR="00CC47CB">
        <w:rPr>
          <w:rFonts w:ascii="Times New Roman" w:eastAsia="Times New Roman" w:hAnsi="Times New Roman" w:cs="Times New Roman"/>
          <w:sz w:val="24"/>
          <w:szCs w:val="24"/>
          <w:lang w:eastAsia="ru-RU"/>
        </w:rPr>
        <w:t>я личного подсобного хозяйства- полное описание с предоставлением фотографий условий для ведения ЛПХ.</w:t>
      </w:r>
    </w:p>
    <w:p w:rsidR="00CC47CB" w:rsidRDefault="00CC47CB" w:rsidP="00BB760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47CB" w:rsidRDefault="00CC47CB" w:rsidP="00BB760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760F" w:rsidRPr="0004155E" w:rsidRDefault="00BB760F" w:rsidP="00BB760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55E">
        <w:rPr>
          <w:rFonts w:ascii="Times New Roman" w:eastAsia="Times New Roman" w:hAnsi="Times New Roman" w:cs="Times New Roman"/>
          <w:sz w:val="24"/>
          <w:szCs w:val="24"/>
          <w:lang w:eastAsia="ru-RU"/>
        </w:rPr>
        <w:t>2. Затраты на развитие личного подсобного хозяйства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B760F" w:rsidRPr="0004155E" w:rsidRDefault="00BB760F" w:rsidP="00BB760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2211"/>
        <w:gridCol w:w="1843"/>
        <w:gridCol w:w="1559"/>
        <w:gridCol w:w="1701"/>
        <w:gridCol w:w="1701"/>
      </w:tblGrid>
      <w:tr w:rsidR="00BB760F" w:rsidRPr="0004155E" w:rsidTr="00167ABE">
        <w:tc>
          <w:tcPr>
            <w:tcW w:w="624" w:type="dxa"/>
            <w:vAlign w:val="center"/>
          </w:tcPr>
          <w:p w:rsidR="00BB760F" w:rsidRDefault="00BB760F" w:rsidP="00167A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BB760F" w:rsidRPr="0004155E" w:rsidRDefault="00BB760F" w:rsidP="00167A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211" w:type="dxa"/>
            <w:vAlign w:val="center"/>
          </w:tcPr>
          <w:p w:rsidR="00BB760F" w:rsidRPr="0004155E" w:rsidRDefault="00BB760F" w:rsidP="00167A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затрат</w:t>
            </w:r>
          </w:p>
        </w:tc>
        <w:tc>
          <w:tcPr>
            <w:tcW w:w="1843" w:type="dxa"/>
            <w:vAlign w:val="center"/>
          </w:tcPr>
          <w:p w:rsidR="00BB760F" w:rsidRPr="0004155E" w:rsidRDefault="00BB760F" w:rsidP="00167A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BB760F" w:rsidRPr="0004155E" w:rsidRDefault="00BB760F" w:rsidP="00167A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указанием единицы измерения)</w:t>
            </w:r>
          </w:p>
        </w:tc>
        <w:tc>
          <w:tcPr>
            <w:tcW w:w="1559" w:type="dxa"/>
            <w:vAlign w:val="center"/>
          </w:tcPr>
          <w:p w:rsidR="00BB760F" w:rsidRPr="0004155E" w:rsidRDefault="00BB760F" w:rsidP="00167A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одной единицы (руб.)</w:t>
            </w:r>
          </w:p>
        </w:tc>
        <w:tc>
          <w:tcPr>
            <w:tcW w:w="1701" w:type="dxa"/>
          </w:tcPr>
          <w:p w:rsidR="00BB760F" w:rsidRPr="0004155E" w:rsidRDefault="00BB760F" w:rsidP="00167A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стоимость</w:t>
            </w:r>
          </w:p>
          <w:p w:rsidR="00BB760F" w:rsidRPr="0004155E" w:rsidRDefault="00BB760F" w:rsidP="00167A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  <w:p w:rsidR="00BB760F" w:rsidRPr="0004155E" w:rsidRDefault="00BB760F" w:rsidP="00167A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гр.</w:t>
            </w:r>
            <w:r w:rsidRPr="00041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</w:t>
            </w:r>
            <w:r w:rsidRPr="00041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.4)</w:t>
            </w:r>
          </w:p>
        </w:tc>
        <w:tc>
          <w:tcPr>
            <w:tcW w:w="1701" w:type="dxa"/>
          </w:tcPr>
          <w:p w:rsidR="00BB760F" w:rsidRPr="0004155E" w:rsidRDefault="00BB760F" w:rsidP="00167A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 </w:t>
            </w:r>
            <w:proofErr w:type="spellStart"/>
            <w:r w:rsidRPr="00041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41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  <w:proofErr w:type="spellEnd"/>
          </w:p>
        </w:tc>
      </w:tr>
      <w:tr w:rsidR="00BB760F" w:rsidRPr="0004155E" w:rsidTr="00167ABE">
        <w:tc>
          <w:tcPr>
            <w:tcW w:w="624" w:type="dxa"/>
            <w:vAlign w:val="center"/>
          </w:tcPr>
          <w:p w:rsidR="00BB760F" w:rsidRPr="0004155E" w:rsidRDefault="00BB760F" w:rsidP="00167A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11" w:type="dxa"/>
            <w:vAlign w:val="center"/>
          </w:tcPr>
          <w:p w:rsidR="00BB760F" w:rsidRPr="0004155E" w:rsidRDefault="00BB760F" w:rsidP="00167A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vAlign w:val="center"/>
          </w:tcPr>
          <w:p w:rsidR="00BB760F" w:rsidRPr="0004155E" w:rsidRDefault="00BB760F" w:rsidP="00167A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vAlign w:val="center"/>
          </w:tcPr>
          <w:p w:rsidR="00BB760F" w:rsidRPr="0004155E" w:rsidRDefault="00BB760F" w:rsidP="00167A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BB760F" w:rsidRPr="0004155E" w:rsidRDefault="00BB760F" w:rsidP="00167A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</w:tcPr>
          <w:p w:rsidR="00BB760F" w:rsidRPr="0004155E" w:rsidRDefault="00BB760F" w:rsidP="00167A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B760F" w:rsidRPr="0004155E" w:rsidTr="00167ABE">
        <w:tc>
          <w:tcPr>
            <w:tcW w:w="624" w:type="dxa"/>
          </w:tcPr>
          <w:p w:rsidR="00BB760F" w:rsidRPr="0004155E" w:rsidRDefault="00BB760F" w:rsidP="00167A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11" w:type="dxa"/>
          </w:tcPr>
          <w:p w:rsidR="00BB760F" w:rsidRPr="0004155E" w:rsidRDefault="00BB760F" w:rsidP="00167ABE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B760F" w:rsidRPr="0004155E" w:rsidRDefault="00BB760F" w:rsidP="00167ABE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B760F" w:rsidRPr="0004155E" w:rsidRDefault="00BB760F" w:rsidP="00167ABE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B760F" w:rsidRPr="0004155E" w:rsidRDefault="00BB760F" w:rsidP="00167ABE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B760F" w:rsidRPr="0004155E" w:rsidRDefault="00BB760F" w:rsidP="00167ABE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760F" w:rsidRPr="0004155E" w:rsidTr="00167ABE">
        <w:tc>
          <w:tcPr>
            <w:tcW w:w="624" w:type="dxa"/>
          </w:tcPr>
          <w:p w:rsidR="00BB760F" w:rsidRPr="0004155E" w:rsidRDefault="00BB760F" w:rsidP="00167A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11" w:type="dxa"/>
          </w:tcPr>
          <w:p w:rsidR="00BB760F" w:rsidRPr="0004155E" w:rsidRDefault="00BB760F" w:rsidP="00167ABE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B760F" w:rsidRPr="0004155E" w:rsidRDefault="00BB760F" w:rsidP="00167ABE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B760F" w:rsidRPr="0004155E" w:rsidRDefault="00BB760F" w:rsidP="00167ABE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B760F" w:rsidRPr="0004155E" w:rsidRDefault="00BB760F" w:rsidP="00167ABE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B760F" w:rsidRPr="0004155E" w:rsidRDefault="00BB760F" w:rsidP="00167ABE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760F" w:rsidRPr="0004155E" w:rsidTr="00167ABE">
        <w:tc>
          <w:tcPr>
            <w:tcW w:w="624" w:type="dxa"/>
          </w:tcPr>
          <w:p w:rsidR="00BB760F" w:rsidRPr="0004155E" w:rsidRDefault="00BB760F" w:rsidP="00167A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2211" w:type="dxa"/>
          </w:tcPr>
          <w:p w:rsidR="00BB760F" w:rsidRPr="0004155E" w:rsidRDefault="00BB760F" w:rsidP="00167ABE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B760F" w:rsidRPr="0004155E" w:rsidRDefault="00BB760F" w:rsidP="00167ABE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B760F" w:rsidRPr="0004155E" w:rsidRDefault="00BB760F" w:rsidP="00167ABE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B760F" w:rsidRPr="0004155E" w:rsidRDefault="00BB760F" w:rsidP="00167ABE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B760F" w:rsidRPr="0004155E" w:rsidRDefault="00BB760F" w:rsidP="00167ABE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760F" w:rsidRPr="0004155E" w:rsidTr="00167ABE">
        <w:tc>
          <w:tcPr>
            <w:tcW w:w="2835" w:type="dxa"/>
            <w:gridSpan w:val="2"/>
          </w:tcPr>
          <w:p w:rsidR="00BB760F" w:rsidRPr="0004155E" w:rsidRDefault="00BB760F" w:rsidP="00167A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43" w:type="dxa"/>
          </w:tcPr>
          <w:p w:rsidR="00BB760F" w:rsidRPr="0004155E" w:rsidRDefault="00BB760F" w:rsidP="00167ABE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B760F" w:rsidRPr="0004155E" w:rsidRDefault="00BB760F" w:rsidP="00167ABE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B760F" w:rsidRPr="0004155E" w:rsidRDefault="00BB760F" w:rsidP="00167ABE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B760F" w:rsidRPr="0004155E" w:rsidRDefault="00BB760F" w:rsidP="00167ABE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B760F" w:rsidRDefault="00BB760F" w:rsidP="00BB760F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47CB" w:rsidRDefault="00CC47CB" w:rsidP="00BB760F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Стоимость затрат должна быть подтверждена либо коммерческим предложением, либо прайс-листом, либо предварительным  счетом на оплату на продукцию.</w:t>
      </w:r>
    </w:p>
    <w:p w:rsidR="00BB760F" w:rsidRPr="0004155E" w:rsidRDefault="00BB760F" w:rsidP="00BB760F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strike/>
          <w:sz w:val="24"/>
          <w:szCs w:val="24"/>
          <w:lang w:eastAsia="ru-RU"/>
        </w:rPr>
      </w:pPr>
      <w:r w:rsidRPr="0004155E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Ожидаемые результаты, план получения прибыли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B760F" w:rsidRPr="0004155E" w:rsidRDefault="00BB760F" w:rsidP="00BB760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760F" w:rsidRDefault="00BB760F" w:rsidP="00BB760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55E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По направлению «Растениеводство»:</w:t>
      </w:r>
    </w:p>
    <w:p w:rsidR="00BB760F" w:rsidRPr="0004155E" w:rsidRDefault="00BB760F" w:rsidP="00BB760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2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04"/>
        <w:gridCol w:w="1948"/>
        <w:gridCol w:w="1559"/>
        <w:gridCol w:w="1418"/>
        <w:gridCol w:w="1701"/>
        <w:gridCol w:w="860"/>
        <w:gridCol w:w="1531"/>
      </w:tblGrid>
      <w:tr w:rsidR="00BB760F" w:rsidRPr="0004155E" w:rsidTr="00167ABE">
        <w:tc>
          <w:tcPr>
            <w:tcW w:w="604" w:type="dxa"/>
            <w:vAlign w:val="center"/>
          </w:tcPr>
          <w:p w:rsidR="00BB760F" w:rsidRPr="0004155E" w:rsidRDefault="00BB760F" w:rsidP="00167ABE">
            <w:pPr>
              <w:widowControl w:val="0"/>
              <w:autoSpaceDE w:val="0"/>
              <w:autoSpaceDN w:val="0"/>
              <w:spacing w:after="0" w:line="240" w:lineRule="auto"/>
              <w:ind w:left="-62" w:right="-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948" w:type="dxa"/>
            <w:vAlign w:val="center"/>
          </w:tcPr>
          <w:p w:rsidR="00BB760F" w:rsidRPr="0004155E" w:rsidRDefault="00BB760F" w:rsidP="00167ABE">
            <w:pPr>
              <w:widowControl w:val="0"/>
              <w:autoSpaceDE w:val="0"/>
              <w:autoSpaceDN w:val="0"/>
              <w:spacing w:after="0" w:line="240" w:lineRule="auto"/>
              <w:ind w:left="-62" w:right="-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продукции</w:t>
            </w:r>
          </w:p>
        </w:tc>
        <w:tc>
          <w:tcPr>
            <w:tcW w:w="1559" w:type="dxa"/>
            <w:vAlign w:val="center"/>
          </w:tcPr>
          <w:p w:rsidR="00BB760F" w:rsidRPr="0004155E" w:rsidRDefault="00BB760F" w:rsidP="00167ABE">
            <w:pPr>
              <w:widowControl w:val="0"/>
              <w:autoSpaceDE w:val="0"/>
              <w:autoSpaceDN w:val="0"/>
              <w:spacing w:after="0" w:line="240" w:lineRule="auto"/>
              <w:ind w:left="-62" w:right="-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земельного участка</w:t>
            </w:r>
          </w:p>
          <w:p w:rsidR="00BB760F" w:rsidRPr="0004155E" w:rsidRDefault="00BB760F" w:rsidP="00167ABE">
            <w:pPr>
              <w:widowControl w:val="0"/>
              <w:autoSpaceDE w:val="0"/>
              <w:autoSpaceDN w:val="0"/>
              <w:spacing w:after="0" w:line="240" w:lineRule="auto"/>
              <w:ind w:left="-62" w:right="-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(га)</w:t>
            </w:r>
          </w:p>
        </w:tc>
        <w:tc>
          <w:tcPr>
            <w:tcW w:w="1418" w:type="dxa"/>
            <w:vAlign w:val="center"/>
          </w:tcPr>
          <w:p w:rsidR="00BB760F" w:rsidRPr="0004155E" w:rsidRDefault="00BB760F" w:rsidP="00167ABE">
            <w:pPr>
              <w:widowControl w:val="0"/>
              <w:autoSpaceDE w:val="0"/>
              <w:autoSpaceDN w:val="0"/>
              <w:spacing w:after="0" w:line="240" w:lineRule="auto"/>
              <w:ind w:left="-62" w:right="-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Урожай</w:t>
            </w:r>
            <w:r w:rsidRPr="00041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ность </w:t>
            </w:r>
          </w:p>
          <w:p w:rsidR="00BB760F" w:rsidRPr="0004155E" w:rsidRDefault="00BB760F" w:rsidP="00167ABE">
            <w:pPr>
              <w:widowControl w:val="0"/>
              <w:autoSpaceDE w:val="0"/>
              <w:autoSpaceDN w:val="0"/>
              <w:spacing w:after="0" w:line="240" w:lineRule="auto"/>
              <w:ind w:left="-62" w:right="-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(кг, тонн)</w:t>
            </w:r>
          </w:p>
        </w:tc>
        <w:tc>
          <w:tcPr>
            <w:tcW w:w="1701" w:type="dxa"/>
            <w:vAlign w:val="center"/>
          </w:tcPr>
          <w:p w:rsidR="00BB760F" w:rsidRPr="0004155E" w:rsidRDefault="00BB760F" w:rsidP="00167ABE">
            <w:pPr>
              <w:widowControl w:val="0"/>
              <w:autoSpaceDE w:val="0"/>
              <w:autoSpaceDN w:val="0"/>
              <w:spacing w:after="0" w:line="240" w:lineRule="auto"/>
              <w:ind w:left="-62" w:right="-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продукции, подлежащей </w:t>
            </w:r>
            <w:r w:rsidRPr="00041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реализации (кг, тонн в месяц)</w:t>
            </w:r>
          </w:p>
        </w:tc>
        <w:tc>
          <w:tcPr>
            <w:tcW w:w="860" w:type="dxa"/>
            <w:vAlign w:val="center"/>
          </w:tcPr>
          <w:p w:rsidR="00BB760F" w:rsidRPr="0004155E" w:rsidRDefault="00BB760F" w:rsidP="00167ABE">
            <w:pPr>
              <w:widowControl w:val="0"/>
              <w:autoSpaceDE w:val="0"/>
              <w:autoSpaceDN w:val="0"/>
              <w:spacing w:after="0" w:line="240" w:lineRule="auto"/>
              <w:ind w:left="-62" w:right="-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Цена</w:t>
            </w:r>
          </w:p>
          <w:p w:rsidR="00BB760F" w:rsidRPr="0004155E" w:rsidRDefault="00BB760F" w:rsidP="00167ABE">
            <w:pPr>
              <w:widowControl w:val="0"/>
              <w:autoSpaceDE w:val="0"/>
              <w:autoSpaceDN w:val="0"/>
              <w:spacing w:after="0" w:line="240" w:lineRule="auto"/>
              <w:ind w:left="-62" w:right="-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1531" w:type="dxa"/>
            <w:vAlign w:val="center"/>
          </w:tcPr>
          <w:p w:rsidR="00BB760F" w:rsidRPr="0004155E" w:rsidRDefault="00BB760F" w:rsidP="00167ABE">
            <w:pPr>
              <w:widowControl w:val="0"/>
              <w:autoSpaceDE w:val="0"/>
              <w:autoSpaceDN w:val="0"/>
              <w:spacing w:after="0" w:line="240" w:lineRule="auto"/>
              <w:ind w:left="-62" w:right="-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</w:t>
            </w:r>
            <w:r w:rsidRPr="00041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 прибыль</w:t>
            </w:r>
          </w:p>
          <w:p w:rsidR="00BB760F" w:rsidRPr="0004155E" w:rsidRDefault="00BB760F" w:rsidP="00167ABE">
            <w:pPr>
              <w:widowControl w:val="0"/>
              <w:autoSpaceDE w:val="0"/>
              <w:autoSpaceDN w:val="0"/>
              <w:spacing w:after="0" w:line="240" w:lineRule="auto"/>
              <w:ind w:left="-62" w:right="-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в месяц)</w:t>
            </w:r>
          </w:p>
        </w:tc>
      </w:tr>
      <w:tr w:rsidR="00BB760F" w:rsidRPr="0004155E" w:rsidTr="00167ABE">
        <w:tc>
          <w:tcPr>
            <w:tcW w:w="604" w:type="dxa"/>
            <w:vAlign w:val="center"/>
          </w:tcPr>
          <w:p w:rsidR="00BB760F" w:rsidRPr="0004155E" w:rsidRDefault="00BB760F" w:rsidP="00167ABE">
            <w:pPr>
              <w:widowControl w:val="0"/>
              <w:autoSpaceDE w:val="0"/>
              <w:autoSpaceDN w:val="0"/>
              <w:spacing w:after="0" w:line="240" w:lineRule="auto"/>
              <w:ind w:left="-62" w:right="-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948" w:type="dxa"/>
            <w:vAlign w:val="center"/>
          </w:tcPr>
          <w:p w:rsidR="00BB760F" w:rsidRPr="00940E73" w:rsidRDefault="00BB760F" w:rsidP="00167ABE">
            <w:pPr>
              <w:widowControl w:val="0"/>
              <w:autoSpaceDE w:val="0"/>
              <w:autoSpaceDN w:val="0"/>
              <w:spacing w:after="0" w:line="240" w:lineRule="auto"/>
              <w:ind w:left="-62" w:right="-25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D7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vAlign w:val="center"/>
          </w:tcPr>
          <w:p w:rsidR="00BB760F" w:rsidRPr="0004155E" w:rsidRDefault="00BB760F" w:rsidP="00167ABE">
            <w:pPr>
              <w:widowControl w:val="0"/>
              <w:autoSpaceDE w:val="0"/>
              <w:autoSpaceDN w:val="0"/>
              <w:spacing w:after="0" w:line="240" w:lineRule="auto"/>
              <w:ind w:left="-62" w:right="-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vAlign w:val="center"/>
          </w:tcPr>
          <w:p w:rsidR="00BB760F" w:rsidRPr="0004155E" w:rsidRDefault="00BB760F" w:rsidP="00167ABE">
            <w:pPr>
              <w:widowControl w:val="0"/>
              <w:autoSpaceDE w:val="0"/>
              <w:autoSpaceDN w:val="0"/>
              <w:spacing w:after="0" w:line="240" w:lineRule="auto"/>
              <w:ind w:left="-62" w:right="-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vAlign w:val="center"/>
          </w:tcPr>
          <w:p w:rsidR="00BB760F" w:rsidRPr="0004155E" w:rsidRDefault="00BB760F" w:rsidP="00167ABE">
            <w:pPr>
              <w:widowControl w:val="0"/>
              <w:autoSpaceDE w:val="0"/>
              <w:autoSpaceDN w:val="0"/>
              <w:spacing w:after="0" w:line="240" w:lineRule="auto"/>
              <w:ind w:left="-62" w:right="-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60" w:type="dxa"/>
            <w:vAlign w:val="center"/>
          </w:tcPr>
          <w:p w:rsidR="00BB760F" w:rsidRPr="0004155E" w:rsidRDefault="00BB760F" w:rsidP="00167ABE">
            <w:pPr>
              <w:widowControl w:val="0"/>
              <w:autoSpaceDE w:val="0"/>
              <w:autoSpaceDN w:val="0"/>
              <w:spacing w:after="0" w:line="240" w:lineRule="auto"/>
              <w:ind w:left="-62" w:right="-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31" w:type="dxa"/>
            <w:vAlign w:val="center"/>
          </w:tcPr>
          <w:p w:rsidR="00BB760F" w:rsidRDefault="00BB760F" w:rsidP="00167ABE">
            <w:pPr>
              <w:widowControl w:val="0"/>
              <w:autoSpaceDE w:val="0"/>
              <w:autoSpaceDN w:val="0"/>
              <w:spacing w:after="0" w:line="240" w:lineRule="auto"/>
              <w:ind w:left="-62" w:right="-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BB760F" w:rsidRPr="0004155E" w:rsidTr="00167ABE">
        <w:tc>
          <w:tcPr>
            <w:tcW w:w="604" w:type="dxa"/>
            <w:vAlign w:val="center"/>
          </w:tcPr>
          <w:p w:rsidR="00BB760F" w:rsidRPr="0004155E" w:rsidRDefault="00BB760F" w:rsidP="00167A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8" w:type="dxa"/>
          </w:tcPr>
          <w:p w:rsidR="00BB760F" w:rsidRPr="0004155E" w:rsidRDefault="00BB760F" w:rsidP="00167ABE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B760F" w:rsidRPr="0004155E" w:rsidRDefault="00BB760F" w:rsidP="00167ABE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B760F" w:rsidRPr="0004155E" w:rsidRDefault="00BB760F" w:rsidP="00167ABE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B760F" w:rsidRPr="0004155E" w:rsidRDefault="00BB760F" w:rsidP="00167ABE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</w:tcPr>
          <w:p w:rsidR="00BB760F" w:rsidRPr="0004155E" w:rsidRDefault="00BB760F" w:rsidP="00167ABE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BB760F" w:rsidRPr="0004155E" w:rsidRDefault="00BB760F" w:rsidP="00167ABE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760F" w:rsidRPr="0004155E" w:rsidTr="00167ABE">
        <w:tc>
          <w:tcPr>
            <w:tcW w:w="604" w:type="dxa"/>
            <w:vAlign w:val="center"/>
          </w:tcPr>
          <w:p w:rsidR="00BB760F" w:rsidRPr="0004155E" w:rsidRDefault="00BB760F" w:rsidP="00167A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48" w:type="dxa"/>
          </w:tcPr>
          <w:p w:rsidR="00BB760F" w:rsidRPr="0004155E" w:rsidRDefault="00BB760F" w:rsidP="00167ABE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B760F" w:rsidRPr="0004155E" w:rsidRDefault="00BB760F" w:rsidP="00167ABE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B760F" w:rsidRPr="0004155E" w:rsidRDefault="00BB760F" w:rsidP="00167ABE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B760F" w:rsidRPr="0004155E" w:rsidRDefault="00BB760F" w:rsidP="00167ABE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</w:tcPr>
          <w:p w:rsidR="00BB760F" w:rsidRPr="0004155E" w:rsidRDefault="00BB760F" w:rsidP="00167ABE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BB760F" w:rsidRPr="0004155E" w:rsidRDefault="00BB760F" w:rsidP="00167ABE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760F" w:rsidRPr="0004155E" w:rsidTr="00167ABE">
        <w:tc>
          <w:tcPr>
            <w:tcW w:w="604" w:type="dxa"/>
            <w:vAlign w:val="center"/>
          </w:tcPr>
          <w:p w:rsidR="00BB760F" w:rsidRPr="0004155E" w:rsidRDefault="00BB760F" w:rsidP="00167A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....</w:t>
            </w:r>
          </w:p>
        </w:tc>
        <w:tc>
          <w:tcPr>
            <w:tcW w:w="1948" w:type="dxa"/>
          </w:tcPr>
          <w:p w:rsidR="00BB760F" w:rsidRPr="0004155E" w:rsidRDefault="00BB760F" w:rsidP="00167ABE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B760F" w:rsidRPr="0004155E" w:rsidRDefault="00BB760F" w:rsidP="00167ABE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B760F" w:rsidRPr="0004155E" w:rsidRDefault="00BB760F" w:rsidP="00167ABE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B760F" w:rsidRPr="0004155E" w:rsidRDefault="00BB760F" w:rsidP="00167ABE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</w:tcPr>
          <w:p w:rsidR="00BB760F" w:rsidRPr="0004155E" w:rsidRDefault="00BB760F" w:rsidP="00167ABE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BB760F" w:rsidRPr="0004155E" w:rsidRDefault="00BB760F" w:rsidP="00167ABE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760F" w:rsidRPr="0004155E" w:rsidTr="00167ABE">
        <w:tc>
          <w:tcPr>
            <w:tcW w:w="2552" w:type="dxa"/>
            <w:gridSpan w:val="2"/>
            <w:vAlign w:val="center"/>
          </w:tcPr>
          <w:p w:rsidR="00BB760F" w:rsidRPr="0004155E" w:rsidRDefault="00BB760F" w:rsidP="00167A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59" w:type="dxa"/>
          </w:tcPr>
          <w:p w:rsidR="00BB760F" w:rsidRPr="0004155E" w:rsidRDefault="00BB760F" w:rsidP="00167ABE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B760F" w:rsidRPr="0004155E" w:rsidRDefault="00BB760F" w:rsidP="00167ABE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B760F" w:rsidRPr="0004155E" w:rsidRDefault="00BB760F" w:rsidP="00167ABE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</w:tcPr>
          <w:p w:rsidR="00BB760F" w:rsidRPr="0004155E" w:rsidRDefault="00BB760F" w:rsidP="00167ABE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BB760F" w:rsidRPr="0004155E" w:rsidRDefault="00BB760F" w:rsidP="00167ABE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B760F" w:rsidRDefault="00BB760F" w:rsidP="00BB760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47CB" w:rsidRDefault="00CC47CB" w:rsidP="00CC47CB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Стоимость затрат должна быть подтверждена либо коммерческим предложением, либо прайс-листом, либо предварительным счетом на оплату на продукцию.</w:t>
      </w:r>
    </w:p>
    <w:p w:rsidR="00CC47CB" w:rsidRPr="0004155E" w:rsidRDefault="00CC47CB" w:rsidP="00BB760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760F" w:rsidRDefault="00BB760F" w:rsidP="00BB76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5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3.2. По направлению «Животноводство»:</w:t>
      </w:r>
    </w:p>
    <w:p w:rsidR="00BB760F" w:rsidRPr="0004155E" w:rsidRDefault="00BB760F" w:rsidP="00BB76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04"/>
        <w:gridCol w:w="1948"/>
        <w:gridCol w:w="1417"/>
        <w:gridCol w:w="1701"/>
        <w:gridCol w:w="1465"/>
        <w:gridCol w:w="860"/>
        <w:gridCol w:w="1644"/>
      </w:tblGrid>
      <w:tr w:rsidR="00BB760F" w:rsidRPr="0004155E" w:rsidTr="00167ABE">
        <w:tc>
          <w:tcPr>
            <w:tcW w:w="604" w:type="dxa"/>
            <w:vAlign w:val="center"/>
          </w:tcPr>
          <w:p w:rsidR="00BB760F" w:rsidRDefault="00BB760F" w:rsidP="00167ABE">
            <w:pPr>
              <w:widowControl w:val="0"/>
              <w:autoSpaceDE w:val="0"/>
              <w:autoSpaceDN w:val="0"/>
              <w:spacing w:after="0" w:line="240" w:lineRule="auto"/>
              <w:ind w:left="-62" w:right="-1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BB760F" w:rsidRPr="0004155E" w:rsidRDefault="00BB760F" w:rsidP="00167ABE">
            <w:pPr>
              <w:widowControl w:val="0"/>
              <w:autoSpaceDE w:val="0"/>
              <w:autoSpaceDN w:val="0"/>
              <w:spacing w:after="0" w:line="240" w:lineRule="auto"/>
              <w:ind w:left="-62" w:right="-1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948" w:type="dxa"/>
            <w:vAlign w:val="center"/>
          </w:tcPr>
          <w:p w:rsidR="00BB760F" w:rsidRPr="00207FB5" w:rsidRDefault="00BB760F" w:rsidP="00167ABE">
            <w:pPr>
              <w:widowControl w:val="0"/>
              <w:autoSpaceDE w:val="0"/>
              <w:autoSpaceDN w:val="0"/>
              <w:spacing w:after="0" w:line="240" w:lineRule="auto"/>
              <w:ind w:left="-62" w:right="-1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r w:rsidRPr="00FD7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продукции</w:t>
            </w:r>
          </w:p>
        </w:tc>
        <w:tc>
          <w:tcPr>
            <w:tcW w:w="1417" w:type="dxa"/>
            <w:vAlign w:val="center"/>
          </w:tcPr>
          <w:p w:rsidR="00BB760F" w:rsidRPr="00207FB5" w:rsidRDefault="00BB760F" w:rsidP="00167ABE">
            <w:pPr>
              <w:widowControl w:val="0"/>
              <w:autoSpaceDE w:val="0"/>
              <w:autoSpaceDN w:val="0"/>
              <w:spacing w:after="0" w:line="240" w:lineRule="auto"/>
              <w:ind w:left="-62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Поголовье (гол.)</w:t>
            </w:r>
          </w:p>
        </w:tc>
        <w:tc>
          <w:tcPr>
            <w:tcW w:w="1701" w:type="dxa"/>
            <w:vAlign w:val="center"/>
          </w:tcPr>
          <w:p w:rsidR="00BB760F" w:rsidRPr="00FD71FF" w:rsidRDefault="00BB760F" w:rsidP="00167ABE">
            <w:pPr>
              <w:widowControl w:val="0"/>
              <w:autoSpaceDE w:val="0"/>
              <w:autoSpaceDN w:val="0"/>
              <w:spacing w:after="0" w:line="240" w:lineRule="auto"/>
              <w:ind w:left="-62" w:right="-1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Надой/</w:t>
            </w:r>
          </w:p>
          <w:p w:rsidR="00BB760F" w:rsidRPr="00FD71FF" w:rsidRDefault="00BB760F" w:rsidP="00167ABE">
            <w:pPr>
              <w:widowControl w:val="0"/>
              <w:autoSpaceDE w:val="0"/>
              <w:autoSpaceDN w:val="0"/>
              <w:spacing w:after="0" w:line="240" w:lineRule="auto"/>
              <w:ind w:left="-62" w:right="-167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Привес</w:t>
            </w:r>
          </w:p>
          <w:p w:rsidR="00BB760F" w:rsidRPr="00207FB5" w:rsidRDefault="00BB760F" w:rsidP="00167ABE">
            <w:pPr>
              <w:widowControl w:val="0"/>
              <w:autoSpaceDE w:val="0"/>
              <w:autoSpaceDN w:val="0"/>
              <w:spacing w:after="0" w:line="240" w:lineRule="auto"/>
              <w:ind w:left="-62" w:right="-167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(кг, л,гол.)</w:t>
            </w:r>
          </w:p>
        </w:tc>
        <w:tc>
          <w:tcPr>
            <w:tcW w:w="1465" w:type="dxa"/>
            <w:vAlign w:val="center"/>
          </w:tcPr>
          <w:p w:rsidR="00BB760F" w:rsidRPr="00207FB5" w:rsidRDefault="00BB760F" w:rsidP="00167ABE">
            <w:pPr>
              <w:widowControl w:val="0"/>
              <w:autoSpaceDE w:val="0"/>
              <w:autoSpaceDN w:val="0"/>
              <w:spacing w:after="0" w:line="240" w:lineRule="auto"/>
              <w:ind w:left="-62" w:right="-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продукции, подлежащей реализации (кг, л в месяц)</w:t>
            </w:r>
          </w:p>
        </w:tc>
        <w:tc>
          <w:tcPr>
            <w:tcW w:w="860" w:type="dxa"/>
            <w:vAlign w:val="center"/>
          </w:tcPr>
          <w:p w:rsidR="00BB760F" w:rsidRPr="00207FB5" w:rsidRDefault="00BB760F" w:rsidP="00167ABE">
            <w:pPr>
              <w:widowControl w:val="0"/>
              <w:autoSpaceDE w:val="0"/>
              <w:autoSpaceDN w:val="0"/>
              <w:spacing w:after="0" w:line="240" w:lineRule="auto"/>
              <w:ind w:left="-62" w:right="-1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</w:t>
            </w:r>
          </w:p>
          <w:p w:rsidR="00BB760F" w:rsidRPr="00207FB5" w:rsidRDefault="00BB760F" w:rsidP="00167ABE">
            <w:pPr>
              <w:widowControl w:val="0"/>
              <w:autoSpaceDE w:val="0"/>
              <w:autoSpaceDN w:val="0"/>
              <w:spacing w:after="0" w:line="240" w:lineRule="auto"/>
              <w:ind w:left="-62" w:right="-1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1644" w:type="dxa"/>
            <w:vAlign w:val="center"/>
          </w:tcPr>
          <w:p w:rsidR="00BB760F" w:rsidRPr="00207FB5" w:rsidRDefault="00BB760F" w:rsidP="00167ABE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Полученная прибыль</w:t>
            </w:r>
          </w:p>
          <w:p w:rsidR="00BB760F" w:rsidRPr="00207FB5" w:rsidRDefault="00BB760F" w:rsidP="00167ABE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(руб. в </w:t>
            </w:r>
          </w:p>
          <w:p w:rsidR="00BB760F" w:rsidRPr="00207FB5" w:rsidRDefault="00BB760F" w:rsidP="00167ABE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месяц)</w:t>
            </w:r>
          </w:p>
        </w:tc>
      </w:tr>
      <w:tr w:rsidR="00BB760F" w:rsidRPr="0004155E" w:rsidTr="00167ABE">
        <w:tc>
          <w:tcPr>
            <w:tcW w:w="604" w:type="dxa"/>
            <w:vAlign w:val="center"/>
          </w:tcPr>
          <w:p w:rsidR="00BB760F" w:rsidRDefault="00BB760F" w:rsidP="00167ABE">
            <w:pPr>
              <w:widowControl w:val="0"/>
              <w:autoSpaceDE w:val="0"/>
              <w:autoSpaceDN w:val="0"/>
              <w:spacing w:after="0" w:line="240" w:lineRule="auto"/>
              <w:ind w:left="-62" w:right="-1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8" w:type="dxa"/>
            <w:vAlign w:val="center"/>
          </w:tcPr>
          <w:p w:rsidR="00BB760F" w:rsidRPr="0004155E" w:rsidRDefault="00BB760F" w:rsidP="00167ABE">
            <w:pPr>
              <w:widowControl w:val="0"/>
              <w:autoSpaceDE w:val="0"/>
              <w:autoSpaceDN w:val="0"/>
              <w:spacing w:after="0" w:line="240" w:lineRule="auto"/>
              <w:ind w:left="-62" w:right="-1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vAlign w:val="center"/>
          </w:tcPr>
          <w:p w:rsidR="00BB760F" w:rsidRPr="0004155E" w:rsidRDefault="00BB760F" w:rsidP="00167ABE">
            <w:pPr>
              <w:widowControl w:val="0"/>
              <w:autoSpaceDE w:val="0"/>
              <w:autoSpaceDN w:val="0"/>
              <w:spacing w:after="0" w:line="240" w:lineRule="auto"/>
              <w:ind w:left="-62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vAlign w:val="center"/>
          </w:tcPr>
          <w:p w:rsidR="00BB760F" w:rsidRPr="00940E73" w:rsidRDefault="00BB760F" w:rsidP="00167ABE">
            <w:pPr>
              <w:widowControl w:val="0"/>
              <w:autoSpaceDE w:val="0"/>
              <w:autoSpaceDN w:val="0"/>
              <w:spacing w:after="0" w:line="240" w:lineRule="auto"/>
              <w:ind w:left="-62" w:right="-167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D7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5" w:type="dxa"/>
            <w:vAlign w:val="center"/>
          </w:tcPr>
          <w:p w:rsidR="00BB760F" w:rsidRPr="0004155E" w:rsidRDefault="00BB760F" w:rsidP="00167ABE">
            <w:pPr>
              <w:widowControl w:val="0"/>
              <w:autoSpaceDE w:val="0"/>
              <w:autoSpaceDN w:val="0"/>
              <w:spacing w:after="0" w:line="240" w:lineRule="auto"/>
              <w:ind w:left="-62" w:right="-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60" w:type="dxa"/>
            <w:vAlign w:val="center"/>
          </w:tcPr>
          <w:p w:rsidR="00BB760F" w:rsidRPr="0004155E" w:rsidRDefault="00BB760F" w:rsidP="00167ABE">
            <w:pPr>
              <w:widowControl w:val="0"/>
              <w:autoSpaceDE w:val="0"/>
              <w:autoSpaceDN w:val="0"/>
              <w:spacing w:after="0" w:line="240" w:lineRule="auto"/>
              <w:ind w:left="-62" w:right="-1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44" w:type="dxa"/>
            <w:vAlign w:val="center"/>
          </w:tcPr>
          <w:p w:rsidR="00BB760F" w:rsidRPr="0004155E" w:rsidRDefault="00BB760F" w:rsidP="00167ABE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BB760F" w:rsidRPr="0004155E" w:rsidTr="00167ABE">
        <w:tc>
          <w:tcPr>
            <w:tcW w:w="604" w:type="dxa"/>
            <w:vAlign w:val="center"/>
          </w:tcPr>
          <w:p w:rsidR="00BB760F" w:rsidRPr="0004155E" w:rsidRDefault="00BB760F" w:rsidP="00167A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8" w:type="dxa"/>
          </w:tcPr>
          <w:p w:rsidR="00BB760F" w:rsidRPr="0004155E" w:rsidRDefault="00BB760F" w:rsidP="00167ABE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B760F" w:rsidRPr="0004155E" w:rsidRDefault="00BB760F" w:rsidP="00167ABE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B760F" w:rsidRPr="0004155E" w:rsidRDefault="00BB760F" w:rsidP="00167ABE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</w:tcPr>
          <w:p w:rsidR="00BB760F" w:rsidRPr="0004155E" w:rsidRDefault="00BB760F" w:rsidP="00167ABE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</w:tcPr>
          <w:p w:rsidR="00BB760F" w:rsidRPr="0004155E" w:rsidRDefault="00BB760F" w:rsidP="00167ABE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</w:tcPr>
          <w:p w:rsidR="00BB760F" w:rsidRPr="0004155E" w:rsidRDefault="00BB760F" w:rsidP="00167ABE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760F" w:rsidRPr="0004155E" w:rsidTr="00167ABE">
        <w:tc>
          <w:tcPr>
            <w:tcW w:w="604" w:type="dxa"/>
            <w:vAlign w:val="center"/>
          </w:tcPr>
          <w:p w:rsidR="00BB760F" w:rsidRPr="0004155E" w:rsidRDefault="00BB760F" w:rsidP="00167A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48" w:type="dxa"/>
          </w:tcPr>
          <w:p w:rsidR="00BB760F" w:rsidRPr="0004155E" w:rsidRDefault="00BB760F" w:rsidP="00167ABE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B760F" w:rsidRPr="0004155E" w:rsidRDefault="00BB760F" w:rsidP="00167ABE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B760F" w:rsidRPr="0004155E" w:rsidRDefault="00BB760F" w:rsidP="00167ABE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</w:tcPr>
          <w:p w:rsidR="00BB760F" w:rsidRPr="0004155E" w:rsidRDefault="00BB760F" w:rsidP="00167ABE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</w:tcPr>
          <w:p w:rsidR="00BB760F" w:rsidRPr="0004155E" w:rsidRDefault="00BB760F" w:rsidP="00167ABE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</w:tcPr>
          <w:p w:rsidR="00BB760F" w:rsidRPr="0004155E" w:rsidRDefault="00BB760F" w:rsidP="00167ABE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760F" w:rsidRPr="0004155E" w:rsidTr="00167ABE">
        <w:tc>
          <w:tcPr>
            <w:tcW w:w="604" w:type="dxa"/>
            <w:vAlign w:val="center"/>
          </w:tcPr>
          <w:p w:rsidR="00BB760F" w:rsidRPr="0004155E" w:rsidRDefault="00BB760F" w:rsidP="00167A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948" w:type="dxa"/>
          </w:tcPr>
          <w:p w:rsidR="00BB760F" w:rsidRPr="0004155E" w:rsidRDefault="00BB760F" w:rsidP="00167ABE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B760F" w:rsidRPr="0004155E" w:rsidRDefault="00BB760F" w:rsidP="00167ABE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B760F" w:rsidRPr="0004155E" w:rsidRDefault="00BB760F" w:rsidP="00167ABE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</w:tcPr>
          <w:p w:rsidR="00BB760F" w:rsidRPr="0004155E" w:rsidRDefault="00BB760F" w:rsidP="00167ABE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</w:tcPr>
          <w:p w:rsidR="00BB760F" w:rsidRPr="0004155E" w:rsidRDefault="00BB760F" w:rsidP="00167ABE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</w:tcPr>
          <w:p w:rsidR="00BB760F" w:rsidRPr="0004155E" w:rsidRDefault="00BB760F" w:rsidP="00167ABE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760F" w:rsidRPr="0004155E" w:rsidTr="00167ABE">
        <w:tc>
          <w:tcPr>
            <w:tcW w:w="2552" w:type="dxa"/>
            <w:gridSpan w:val="2"/>
            <w:vAlign w:val="center"/>
          </w:tcPr>
          <w:p w:rsidR="00BB760F" w:rsidRPr="0004155E" w:rsidRDefault="00BB760F" w:rsidP="00167A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7" w:type="dxa"/>
          </w:tcPr>
          <w:p w:rsidR="00BB760F" w:rsidRPr="0004155E" w:rsidRDefault="00BB760F" w:rsidP="00167ABE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B760F" w:rsidRPr="0004155E" w:rsidRDefault="00BB760F" w:rsidP="00167ABE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</w:tcPr>
          <w:p w:rsidR="00BB760F" w:rsidRPr="0004155E" w:rsidRDefault="00BB760F" w:rsidP="00167ABE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</w:tcPr>
          <w:p w:rsidR="00BB760F" w:rsidRPr="0004155E" w:rsidRDefault="00BB760F" w:rsidP="00167ABE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</w:tcPr>
          <w:p w:rsidR="00BB760F" w:rsidRPr="0004155E" w:rsidRDefault="00BB760F" w:rsidP="00167ABE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B760F" w:rsidRDefault="00BB760F" w:rsidP="00BB760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47CB" w:rsidRDefault="00CC47CB" w:rsidP="00CC47CB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Стоимость затрат должна быть подтверждена либо коммерческим предложением, либо прайс-листом, либо предварительным счетом на оплату на продукцию.</w:t>
      </w:r>
    </w:p>
    <w:p w:rsidR="00CC47CB" w:rsidRDefault="00CC47CB" w:rsidP="00BB760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47CB" w:rsidRPr="0004155E" w:rsidRDefault="00CC47CB" w:rsidP="00BB760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760F" w:rsidRDefault="00BB760F" w:rsidP="00BB760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55E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По направлению «Птицеводство»:</w:t>
      </w:r>
    </w:p>
    <w:p w:rsidR="00BB760F" w:rsidRPr="0004155E" w:rsidRDefault="00BB760F" w:rsidP="00BB760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3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181"/>
        <w:gridCol w:w="2324"/>
        <w:gridCol w:w="1563"/>
        <w:gridCol w:w="2098"/>
      </w:tblGrid>
      <w:tr w:rsidR="00BB760F" w:rsidRPr="0004155E" w:rsidTr="00167A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60F" w:rsidRDefault="00BB760F" w:rsidP="00167ABE">
            <w:pPr>
              <w:widowControl w:val="0"/>
              <w:autoSpaceDE w:val="0"/>
              <w:autoSpaceDN w:val="0"/>
              <w:spacing w:after="0" w:line="240" w:lineRule="auto"/>
              <w:ind w:left="-62" w:right="-1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BB760F" w:rsidRPr="0004155E" w:rsidRDefault="00BB760F" w:rsidP="00167ABE">
            <w:pPr>
              <w:widowControl w:val="0"/>
              <w:autoSpaceDE w:val="0"/>
              <w:autoSpaceDN w:val="0"/>
              <w:spacing w:after="0" w:line="240" w:lineRule="auto"/>
              <w:ind w:left="-62" w:right="-1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60F" w:rsidRPr="0004155E" w:rsidRDefault="00BB760F" w:rsidP="00167ABE">
            <w:pPr>
              <w:widowControl w:val="0"/>
              <w:autoSpaceDE w:val="0"/>
              <w:autoSpaceDN w:val="0"/>
              <w:spacing w:after="0" w:line="240" w:lineRule="auto"/>
              <w:ind w:left="-62" w:right="-1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:rsidR="00BB760F" w:rsidRPr="0004155E" w:rsidRDefault="00BB760F" w:rsidP="00167ABE">
            <w:pPr>
              <w:widowControl w:val="0"/>
              <w:autoSpaceDE w:val="0"/>
              <w:autoSpaceDN w:val="0"/>
              <w:spacing w:after="0" w:line="240" w:lineRule="auto"/>
              <w:ind w:left="-62" w:right="-1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продукции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0F" w:rsidRPr="0004155E" w:rsidRDefault="00BB760F" w:rsidP="00167A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полученной продукции </w:t>
            </w:r>
          </w:p>
          <w:p w:rsidR="00BB760F" w:rsidRPr="0004155E" w:rsidRDefault="00BB760F" w:rsidP="00167A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(кг, шт. в месяц)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0F" w:rsidRPr="0004155E" w:rsidRDefault="00BB760F" w:rsidP="00167A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(руб.)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0F" w:rsidRPr="0004155E" w:rsidRDefault="00BB760F" w:rsidP="00167A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Полученная прибыль </w:t>
            </w:r>
          </w:p>
          <w:p w:rsidR="00BB760F" w:rsidRPr="0004155E" w:rsidRDefault="00BB760F" w:rsidP="00167A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в месяц)</w:t>
            </w:r>
          </w:p>
        </w:tc>
      </w:tr>
      <w:tr w:rsidR="00BB760F" w:rsidRPr="0004155E" w:rsidTr="00167A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60F" w:rsidRDefault="00BB760F" w:rsidP="00167ABE">
            <w:pPr>
              <w:widowControl w:val="0"/>
              <w:autoSpaceDE w:val="0"/>
              <w:autoSpaceDN w:val="0"/>
              <w:spacing w:after="0" w:line="240" w:lineRule="auto"/>
              <w:ind w:left="-62" w:right="-1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60F" w:rsidRPr="0004155E" w:rsidRDefault="00BB760F" w:rsidP="00167ABE">
            <w:pPr>
              <w:widowControl w:val="0"/>
              <w:autoSpaceDE w:val="0"/>
              <w:autoSpaceDN w:val="0"/>
              <w:spacing w:after="0" w:line="240" w:lineRule="auto"/>
              <w:ind w:left="-62" w:right="-1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0F" w:rsidRPr="0004155E" w:rsidRDefault="00BB760F" w:rsidP="00167A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0F" w:rsidRPr="0004155E" w:rsidRDefault="00BB760F" w:rsidP="00167A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0F" w:rsidRPr="0004155E" w:rsidRDefault="00BB760F" w:rsidP="00167A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BB760F" w:rsidRPr="0004155E" w:rsidTr="00167A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60F" w:rsidRPr="0004155E" w:rsidRDefault="00BB760F" w:rsidP="00167ABE">
            <w:pPr>
              <w:widowControl w:val="0"/>
              <w:autoSpaceDE w:val="0"/>
              <w:autoSpaceDN w:val="0"/>
              <w:spacing w:after="0" w:line="240" w:lineRule="auto"/>
              <w:ind w:left="-62" w:right="-1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60F" w:rsidRPr="0004155E" w:rsidRDefault="00BB760F" w:rsidP="00167ABE">
            <w:pPr>
              <w:widowControl w:val="0"/>
              <w:autoSpaceDE w:val="0"/>
              <w:autoSpaceDN w:val="0"/>
              <w:spacing w:after="0" w:line="240" w:lineRule="auto"/>
              <w:ind w:left="-62" w:right="-1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0F" w:rsidRPr="0004155E" w:rsidRDefault="00BB760F" w:rsidP="00167A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0F" w:rsidRPr="0004155E" w:rsidRDefault="00BB760F" w:rsidP="00167A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0F" w:rsidRPr="0004155E" w:rsidRDefault="00BB760F" w:rsidP="00167A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760F" w:rsidRPr="0004155E" w:rsidTr="00167A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60F" w:rsidRPr="0004155E" w:rsidRDefault="00BB760F" w:rsidP="00167ABE">
            <w:pPr>
              <w:widowControl w:val="0"/>
              <w:autoSpaceDE w:val="0"/>
              <w:autoSpaceDN w:val="0"/>
              <w:spacing w:after="0" w:line="240" w:lineRule="auto"/>
              <w:ind w:left="-62" w:right="-1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60F" w:rsidRPr="0004155E" w:rsidRDefault="00BB760F" w:rsidP="00167ABE">
            <w:pPr>
              <w:widowControl w:val="0"/>
              <w:autoSpaceDE w:val="0"/>
              <w:autoSpaceDN w:val="0"/>
              <w:spacing w:after="0" w:line="240" w:lineRule="auto"/>
              <w:ind w:left="-62" w:right="-1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0F" w:rsidRPr="0004155E" w:rsidRDefault="00BB760F" w:rsidP="00167A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0F" w:rsidRPr="0004155E" w:rsidRDefault="00BB760F" w:rsidP="00167A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0F" w:rsidRPr="0004155E" w:rsidRDefault="00BB760F" w:rsidP="00167A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760F" w:rsidRPr="0004155E" w:rsidTr="00167A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60F" w:rsidRPr="0004155E" w:rsidRDefault="00BB760F" w:rsidP="00167ABE">
            <w:pPr>
              <w:widowControl w:val="0"/>
              <w:autoSpaceDE w:val="0"/>
              <w:autoSpaceDN w:val="0"/>
              <w:spacing w:after="0" w:line="240" w:lineRule="auto"/>
              <w:ind w:left="-62" w:right="-1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60F" w:rsidRPr="0004155E" w:rsidRDefault="00BB760F" w:rsidP="00167ABE">
            <w:pPr>
              <w:widowControl w:val="0"/>
              <w:autoSpaceDE w:val="0"/>
              <w:autoSpaceDN w:val="0"/>
              <w:spacing w:after="0" w:line="240" w:lineRule="auto"/>
              <w:ind w:left="-62" w:right="-1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0F" w:rsidRPr="0004155E" w:rsidRDefault="00BB760F" w:rsidP="00167A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0F" w:rsidRPr="0004155E" w:rsidRDefault="00BB760F" w:rsidP="00167A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0F" w:rsidRPr="0004155E" w:rsidRDefault="00BB760F" w:rsidP="00167A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760F" w:rsidRPr="0004155E" w:rsidTr="00167ABE">
        <w:tc>
          <w:tcPr>
            <w:tcW w:w="3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0F" w:rsidRPr="0004155E" w:rsidRDefault="00BB760F" w:rsidP="00167AB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0F" w:rsidRPr="0004155E" w:rsidRDefault="00BB760F" w:rsidP="00167ABE">
            <w:pPr>
              <w:widowControl w:val="0"/>
              <w:autoSpaceDE w:val="0"/>
              <w:autoSpaceDN w:val="0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0F" w:rsidRPr="0004155E" w:rsidRDefault="00BB760F" w:rsidP="00167ABE">
            <w:pPr>
              <w:widowControl w:val="0"/>
              <w:autoSpaceDE w:val="0"/>
              <w:autoSpaceDN w:val="0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0F" w:rsidRPr="0004155E" w:rsidRDefault="00BB760F" w:rsidP="00167ABE">
            <w:pPr>
              <w:widowControl w:val="0"/>
              <w:autoSpaceDE w:val="0"/>
              <w:autoSpaceDN w:val="0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C47CB" w:rsidRDefault="00CC47CB" w:rsidP="00CC47CB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Стоимость затрат должна быть подтверждена либо коммерческим предложением, либо прайс-листом, либо предварительным счетом на оплату на продукцию.</w:t>
      </w:r>
    </w:p>
    <w:p w:rsidR="00BB760F" w:rsidRDefault="00BB760F" w:rsidP="00BB760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47CB" w:rsidRDefault="00CC47CB" w:rsidP="00BB760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47CB" w:rsidRPr="0004155E" w:rsidRDefault="00CC47CB" w:rsidP="00BB760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760F" w:rsidRPr="0004155E" w:rsidRDefault="00BB760F" w:rsidP="00BB760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55E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По направлению «________________________________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Pr="0004155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B760F" w:rsidRDefault="00BB760F" w:rsidP="00BB76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415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415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415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415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415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(другое - указать)</w:t>
      </w:r>
      <w:r w:rsidRPr="0004155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BB760F" w:rsidRPr="0004155E" w:rsidRDefault="00BB760F" w:rsidP="00BB76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64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04"/>
        <w:gridCol w:w="3082"/>
        <w:gridCol w:w="2204"/>
        <w:gridCol w:w="1559"/>
        <w:gridCol w:w="2195"/>
      </w:tblGrid>
      <w:tr w:rsidR="00BB760F" w:rsidRPr="0004155E" w:rsidTr="00167ABE">
        <w:tc>
          <w:tcPr>
            <w:tcW w:w="604" w:type="dxa"/>
            <w:vAlign w:val="center"/>
          </w:tcPr>
          <w:p w:rsidR="00BB760F" w:rsidRPr="0004155E" w:rsidRDefault="00BB760F" w:rsidP="00167A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041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3082" w:type="dxa"/>
            <w:vAlign w:val="center"/>
          </w:tcPr>
          <w:p w:rsidR="00BB760F" w:rsidRPr="0004155E" w:rsidRDefault="00BB760F" w:rsidP="00167A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продукции</w:t>
            </w:r>
          </w:p>
        </w:tc>
        <w:tc>
          <w:tcPr>
            <w:tcW w:w="2204" w:type="dxa"/>
            <w:vAlign w:val="center"/>
          </w:tcPr>
          <w:p w:rsidR="00BB760F" w:rsidRPr="0004155E" w:rsidRDefault="00BB760F" w:rsidP="00167A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полученной продукции</w:t>
            </w:r>
          </w:p>
          <w:p w:rsidR="00BB760F" w:rsidRPr="0004155E" w:rsidRDefault="00BB760F" w:rsidP="00167A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(кг, л в месяц)</w:t>
            </w:r>
          </w:p>
        </w:tc>
        <w:tc>
          <w:tcPr>
            <w:tcW w:w="1559" w:type="dxa"/>
            <w:vAlign w:val="center"/>
          </w:tcPr>
          <w:p w:rsidR="00BB760F" w:rsidRPr="0004155E" w:rsidRDefault="00BB760F" w:rsidP="00167A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(руб.)</w:t>
            </w:r>
          </w:p>
        </w:tc>
        <w:tc>
          <w:tcPr>
            <w:tcW w:w="2195" w:type="dxa"/>
            <w:vAlign w:val="center"/>
          </w:tcPr>
          <w:p w:rsidR="00BB760F" w:rsidRPr="0004155E" w:rsidRDefault="00BB760F" w:rsidP="00167A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Полученная прибыль</w:t>
            </w:r>
          </w:p>
          <w:p w:rsidR="00BB760F" w:rsidRPr="0004155E" w:rsidRDefault="00BB760F" w:rsidP="00167A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в месяц)</w:t>
            </w:r>
          </w:p>
        </w:tc>
      </w:tr>
      <w:tr w:rsidR="00BB760F" w:rsidRPr="0004155E" w:rsidTr="00167ABE">
        <w:tc>
          <w:tcPr>
            <w:tcW w:w="604" w:type="dxa"/>
            <w:vAlign w:val="center"/>
          </w:tcPr>
          <w:p w:rsidR="00BB760F" w:rsidRDefault="00BB760F" w:rsidP="00167A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82" w:type="dxa"/>
            <w:vAlign w:val="center"/>
          </w:tcPr>
          <w:p w:rsidR="00BB760F" w:rsidRPr="0004155E" w:rsidRDefault="00BB760F" w:rsidP="00167A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04" w:type="dxa"/>
            <w:vAlign w:val="center"/>
          </w:tcPr>
          <w:p w:rsidR="00BB760F" w:rsidRPr="0004155E" w:rsidRDefault="00BB760F" w:rsidP="00167A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vAlign w:val="center"/>
          </w:tcPr>
          <w:p w:rsidR="00BB760F" w:rsidRPr="0004155E" w:rsidRDefault="00BB760F" w:rsidP="00167A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95" w:type="dxa"/>
            <w:vAlign w:val="center"/>
          </w:tcPr>
          <w:p w:rsidR="00BB760F" w:rsidRPr="0004155E" w:rsidRDefault="00BB760F" w:rsidP="00167A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BB760F" w:rsidRPr="0004155E" w:rsidTr="00167ABE">
        <w:tc>
          <w:tcPr>
            <w:tcW w:w="604" w:type="dxa"/>
          </w:tcPr>
          <w:p w:rsidR="00BB760F" w:rsidRPr="0004155E" w:rsidRDefault="00BB760F" w:rsidP="00167A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82" w:type="dxa"/>
          </w:tcPr>
          <w:p w:rsidR="00BB760F" w:rsidRPr="0004155E" w:rsidRDefault="00BB760F" w:rsidP="00167A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</w:tcPr>
          <w:p w:rsidR="00BB760F" w:rsidRPr="0004155E" w:rsidRDefault="00BB760F" w:rsidP="00167A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B760F" w:rsidRPr="0004155E" w:rsidRDefault="00BB760F" w:rsidP="00167A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5" w:type="dxa"/>
          </w:tcPr>
          <w:p w:rsidR="00BB760F" w:rsidRPr="0004155E" w:rsidRDefault="00BB760F" w:rsidP="00167A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760F" w:rsidRPr="0004155E" w:rsidTr="00167ABE">
        <w:tc>
          <w:tcPr>
            <w:tcW w:w="604" w:type="dxa"/>
          </w:tcPr>
          <w:p w:rsidR="00BB760F" w:rsidRPr="0004155E" w:rsidRDefault="00BB760F" w:rsidP="00167A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82" w:type="dxa"/>
          </w:tcPr>
          <w:p w:rsidR="00BB760F" w:rsidRPr="0004155E" w:rsidRDefault="00BB760F" w:rsidP="00167A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</w:tcPr>
          <w:p w:rsidR="00BB760F" w:rsidRPr="0004155E" w:rsidRDefault="00BB760F" w:rsidP="00167A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B760F" w:rsidRPr="0004155E" w:rsidRDefault="00BB760F" w:rsidP="00167A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5" w:type="dxa"/>
          </w:tcPr>
          <w:p w:rsidR="00BB760F" w:rsidRPr="0004155E" w:rsidRDefault="00BB760F" w:rsidP="00167A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760F" w:rsidRPr="0004155E" w:rsidTr="00167ABE">
        <w:tc>
          <w:tcPr>
            <w:tcW w:w="604" w:type="dxa"/>
          </w:tcPr>
          <w:p w:rsidR="00BB760F" w:rsidRPr="0004155E" w:rsidRDefault="00BB760F" w:rsidP="00167A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3082" w:type="dxa"/>
          </w:tcPr>
          <w:p w:rsidR="00BB760F" w:rsidRPr="0004155E" w:rsidRDefault="00BB760F" w:rsidP="00167A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</w:tcPr>
          <w:p w:rsidR="00BB760F" w:rsidRPr="0004155E" w:rsidRDefault="00BB760F" w:rsidP="00167A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B760F" w:rsidRPr="0004155E" w:rsidRDefault="00BB760F" w:rsidP="00167A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5" w:type="dxa"/>
          </w:tcPr>
          <w:p w:rsidR="00BB760F" w:rsidRPr="0004155E" w:rsidRDefault="00BB760F" w:rsidP="00167A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760F" w:rsidRPr="0004155E" w:rsidTr="00167ABE">
        <w:tc>
          <w:tcPr>
            <w:tcW w:w="3686" w:type="dxa"/>
            <w:gridSpan w:val="2"/>
          </w:tcPr>
          <w:p w:rsidR="00BB760F" w:rsidRPr="0004155E" w:rsidRDefault="00BB760F" w:rsidP="00167A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204" w:type="dxa"/>
          </w:tcPr>
          <w:p w:rsidR="00BB760F" w:rsidRPr="0004155E" w:rsidRDefault="00BB760F" w:rsidP="00167A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B760F" w:rsidRPr="0004155E" w:rsidRDefault="00BB760F" w:rsidP="00167A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5" w:type="dxa"/>
          </w:tcPr>
          <w:p w:rsidR="00BB760F" w:rsidRPr="0004155E" w:rsidRDefault="00BB760F" w:rsidP="00167A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C47CB" w:rsidRDefault="00CC47CB" w:rsidP="00CC47CB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Стоимость затрат должна быть подтверждена либо коммерческим предложением, либо прайс-листом, либо предварительным счетом на оплату на продукцию.</w:t>
      </w:r>
    </w:p>
    <w:p w:rsidR="00BB760F" w:rsidRPr="0004155E" w:rsidRDefault="00BB760F" w:rsidP="00BB760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760F" w:rsidRDefault="00BB760F" w:rsidP="00BB760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760F" w:rsidRPr="0004155E" w:rsidRDefault="00BB760F" w:rsidP="00BB760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55E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Планируемые каналы сбыта (магазины, розничная торговля, реализация на дому, по договорам с предприятиями и т.д.):</w:t>
      </w:r>
    </w:p>
    <w:p w:rsidR="00BB760F" w:rsidRPr="0004155E" w:rsidRDefault="00BB760F" w:rsidP="00BB76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55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  <w:r w:rsidRPr="0004155E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BB760F" w:rsidRPr="0004155E" w:rsidRDefault="00BB760F" w:rsidP="00BB76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760F" w:rsidRPr="0004155E" w:rsidRDefault="00BB760F" w:rsidP="00BB760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55E">
        <w:rPr>
          <w:rFonts w:ascii="Times New Roman" w:eastAsia="Times New Roman" w:hAnsi="Times New Roman" w:cs="Times New Roman"/>
          <w:sz w:val="24"/>
          <w:szCs w:val="24"/>
          <w:lang w:eastAsia="ru-RU"/>
        </w:rPr>
        <w:t>3.6. Потребление произведенной продукции семьей (одиноко проживающим гражданином) в месяц (указать объем):</w:t>
      </w:r>
    </w:p>
    <w:p w:rsidR="00BB760F" w:rsidRPr="0004155E" w:rsidRDefault="00BB760F" w:rsidP="00BB76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55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Pr="0004155E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BB760F" w:rsidRPr="00F24972" w:rsidRDefault="00BB760F" w:rsidP="00BB76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4155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Pr="0004155E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BB760F" w:rsidRPr="00F24972" w:rsidRDefault="00BB760F" w:rsidP="00BB76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497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2497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2497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2497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(нужное записать)</w:t>
      </w:r>
    </w:p>
    <w:p w:rsidR="00BB760F" w:rsidRPr="00F24972" w:rsidRDefault="00BB760F" w:rsidP="00BB76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B760F" w:rsidRPr="0004155E" w:rsidRDefault="00BB760F" w:rsidP="00BB76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5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3.7. Дополнительные пояснения (примечания, сведения, расчеты): </w:t>
      </w:r>
    </w:p>
    <w:p w:rsidR="00BB760F" w:rsidRPr="0004155E" w:rsidRDefault="00BB760F" w:rsidP="00BB76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55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p w:rsidR="00BB760F" w:rsidRPr="0004155E" w:rsidRDefault="00BB760F" w:rsidP="00BB76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55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p w:rsidR="00BB760F" w:rsidRPr="0004155E" w:rsidRDefault="00BB760F" w:rsidP="00BB76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760F" w:rsidRPr="0004155E" w:rsidRDefault="00BB760F" w:rsidP="00BB76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"__" ______________ 20___ г. </w:t>
      </w:r>
    </w:p>
    <w:p w:rsidR="00BB760F" w:rsidRPr="0004155E" w:rsidRDefault="00BB760F" w:rsidP="00BB76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760F" w:rsidRPr="0004155E" w:rsidRDefault="00BB760F" w:rsidP="00BB76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55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04155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 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                                           </w:t>
      </w:r>
    </w:p>
    <w:p w:rsidR="00BB760F" w:rsidRDefault="00BB760F" w:rsidP="00BB76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</w:pPr>
      <w:r w:rsidRPr="00A76471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  <w:t xml:space="preserve">             (подпись гражданина)                              (расшифровка подписи)</w:t>
      </w:r>
      <w:r w:rsidRPr="00A76471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  <w:tab/>
      </w:r>
      <w:r w:rsidRPr="00A76471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  <w:tab/>
      </w:r>
    </w:p>
    <w:p w:rsidR="0054490E" w:rsidRDefault="0054490E">
      <w:bookmarkStart w:id="1" w:name="_GoBack"/>
      <w:bookmarkEnd w:id="1"/>
    </w:p>
    <w:sectPr w:rsidR="0054490E" w:rsidSect="007B76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844BDC"/>
    <w:multiLevelType w:val="multilevel"/>
    <w:tmpl w:val="1404556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03DD"/>
    <w:rsid w:val="002D7326"/>
    <w:rsid w:val="0036781F"/>
    <w:rsid w:val="00492A99"/>
    <w:rsid w:val="0054490E"/>
    <w:rsid w:val="006674F4"/>
    <w:rsid w:val="00794480"/>
    <w:rsid w:val="007B7614"/>
    <w:rsid w:val="00A15391"/>
    <w:rsid w:val="00BB760F"/>
    <w:rsid w:val="00C203DD"/>
    <w:rsid w:val="00CC47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60F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A153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539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A15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53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60F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A153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539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A15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53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651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MFCRB</Company>
  <LinksUpToDate>false</LinksUpToDate>
  <CharactersWithSpaces>4359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Девяткина Ольга Викторовна</dc:creator>
  <cp:lastModifiedBy>ПК</cp:lastModifiedBy>
  <cp:revision>2</cp:revision>
  <cp:lastPrinted>2022-04-07T08:57:00Z</cp:lastPrinted>
  <dcterms:created xsi:type="dcterms:W3CDTF">2023-02-13T07:16:00Z</dcterms:created>
  <dcterms:modified xsi:type="dcterms:W3CDTF">2023-02-13T07:16:00Z</dcterms:modified>
</cp:coreProperties>
</file>